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47" w:rsidRPr="008E4010" w:rsidRDefault="007C1347" w:rsidP="007C134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E4010">
        <w:rPr>
          <w:rFonts w:ascii="Times New Roman" w:eastAsia="標楷體" w:hAnsi="Times New Roman"/>
          <w:b/>
          <w:sz w:val="36"/>
          <w:szCs w:val="36"/>
        </w:rPr>
        <w:t>基隆市武</w:t>
      </w:r>
      <w:proofErr w:type="gramStart"/>
      <w:r w:rsidRPr="008E4010">
        <w:rPr>
          <w:rFonts w:ascii="Times New Roman" w:eastAsia="標楷體" w:hAnsi="Times New Roman"/>
          <w:b/>
          <w:sz w:val="36"/>
          <w:szCs w:val="36"/>
        </w:rPr>
        <w:t>崙</w:t>
      </w:r>
      <w:proofErr w:type="gramEnd"/>
      <w:r w:rsidRPr="008E4010">
        <w:rPr>
          <w:rFonts w:ascii="Times New Roman" w:eastAsia="標楷體" w:hAnsi="Times New Roman"/>
          <w:b/>
          <w:sz w:val="36"/>
          <w:szCs w:val="36"/>
        </w:rPr>
        <w:t>國中</w:t>
      </w:r>
      <w:r w:rsidR="008E4010" w:rsidRPr="008E4010">
        <w:rPr>
          <w:rFonts w:ascii="Times New Roman" w:eastAsia="標楷體" w:hAnsi="Times New Roman"/>
          <w:b/>
          <w:sz w:val="36"/>
          <w:szCs w:val="36"/>
        </w:rPr>
        <w:t>11</w:t>
      </w:r>
      <w:r w:rsidR="008E4010">
        <w:rPr>
          <w:rFonts w:ascii="Times New Roman" w:eastAsia="標楷體" w:hAnsi="Times New Roman" w:hint="eastAsia"/>
          <w:b/>
          <w:sz w:val="36"/>
          <w:szCs w:val="36"/>
        </w:rPr>
        <w:t>3</w:t>
      </w:r>
      <w:proofErr w:type="gramStart"/>
      <w:r w:rsidRPr="008E4010">
        <w:rPr>
          <w:rFonts w:ascii="Times New Roman" w:eastAsia="標楷體" w:hAnsi="Times New Roman"/>
          <w:b/>
          <w:sz w:val="36"/>
          <w:szCs w:val="36"/>
        </w:rPr>
        <w:t>學年度第</w:t>
      </w:r>
      <w:proofErr w:type="gramEnd"/>
      <w:r w:rsidR="008E4010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Pr="008E4010">
        <w:rPr>
          <w:rFonts w:ascii="Times New Roman" w:eastAsia="標楷體" w:hAnsi="Times New Roman"/>
          <w:b/>
          <w:sz w:val="36"/>
          <w:szCs w:val="36"/>
        </w:rPr>
        <w:t>學期學校本位課程計畫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 w:rsidR="008E4010">
        <w:rPr>
          <w:rFonts w:hint="eastAsia"/>
        </w:rPr>
        <w:t xml:space="preserve"> </w:t>
      </w:r>
      <w:r w:rsidR="00B33120"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</w:t>
      </w:r>
      <w:r w:rsidR="008E4010">
        <w:rPr>
          <w:rFonts w:ascii="新細明體" w:hAnsi="新細明體" w:hint="eastAsia"/>
        </w:rPr>
        <w:t xml:space="preserve"> </w:t>
      </w:r>
      <w:r w:rsidR="008E4010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>天文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領域：□國文 □英文 □數學 </w:t>
      </w:r>
      <w:r w:rsidR="008E4010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>自然 □社會 □</w:t>
      </w:r>
      <w:proofErr w:type="gramStart"/>
      <w:r>
        <w:rPr>
          <w:rFonts w:ascii="新細明體" w:hAnsi="新細明體" w:hint="eastAsia"/>
        </w:rPr>
        <w:t>健體</w:t>
      </w:r>
      <w:proofErr w:type="gramEnd"/>
      <w:r>
        <w:rPr>
          <w:rFonts w:ascii="新細明體" w:hAnsi="新細明體" w:hint="eastAsia"/>
        </w:rPr>
        <w:t xml:space="preserve"> □藝文 □綜合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611"/>
        <w:gridCol w:w="3750"/>
        <w:gridCol w:w="1380"/>
        <w:gridCol w:w="2282"/>
      </w:tblGrid>
      <w:tr w:rsidR="00020D4A" w:rsidRPr="005975E7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77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77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設計者</w:t>
            </w:r>
          </w:p>
        </w:tc>
        <w:tc>
          <w:tcPr>
            <w:tcW w:w="1285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1099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E4A5D" w:rsidRPr="007E4A5D" w:rsidRDefault="007E4A5D" w:rsidP="007E4A5D">
            <w:pPr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AF4553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</w:t>
            </w:r>
          </w:p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bookmarkStart w:id="0" w:name="_GoBack"/>
            <w:bookmarkEnd w:id="0"/>
            <w:r w:rsidRPr="005975E7">
              <w:rPr>
                <w:rFonts w:ascii="Times New Roman" w:eastAsiaTheme="minorEastAsia" w:hAnsi="Times New Roman"/>
              </w:rPr>
              <w:t>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7E4A5D" w:rsidRDefault="007E4A5D" w:rsidP="007E4A5D">
            <w:pPr>
              <w:ind w:left="23"/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7E4A5D" w:rsidRDefault="007E4A5D" w:rsidP="007E4A5D">
            <w:pPr>
              <w:ind w:left="23"/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5975E7" w:rsidRDefault="007E4A5D" w:rsidP="00C225F6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4A" w:rsidRPr="005975E7" w:rsidRDefault="00020D4A" w:rsidP="00020D4A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教學活動</w:t>
            </w:r>
          </w:p>
        </w:tc>
      </w:tr>
      <w:tr w:rsidR="00020D4A" w:rsidRPr="005975E7" w:rsidTr="008E4010">
        <w:trPr>
          <w:cantSplit/>
          <w:trHeight w:val="5802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BF2D18" w:rsidRPr="00182E8C" w:rsidRDefault="00BF2D18" w:rsidP="008E4010">
            <w:pPr>
              <w:pStyle w:val="af"/>
              <w:ind w:leftChars="0"/>
              <w:rPr>
                <w:rFonts w:eastAsiaTheme="minorEastAsia" w:hint="eastAsia"/>
              </w:rPr>
            </w:pPr>
          </w:p>
        </w:tc>
      </w:tr>
    </w:tbl>
    <w:p w:rsidR="007C1347" w:rsidRDefault="007C1347">
      <w:pPr>
        <w:widowControl/>
      </w:pPr>
    </w:p>
    <w:sectPr w:rsidR="007C1347" w:rsidSect="0009312B">
      <w:pgSz w:w="11910" w:h="16840"/>
      <w:pgMar w:top="1361" w:right="1361" w:bottom="1361" w:left="1361" w:header="0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0D" w:rsidRDefault="007D040D">
      <w:r>
        <w:separator/>
      </w:r>
    </w:p>
  </w:endnote>
  <w:endnote w:type="continuationSeparator" w:id="0">
    <w:p w:rsidR="007D040D" w:rsidRDefault="007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0D" w:rsidRDefault="007D040D">
      <w:r>
        <w:separator/>
      </w:r>
    </w:p>
  </w:footnote>
  <w:footnote w:type="continuationSeparator" w:id="0">
    <w:p w:rsidR="007D040D" w:rsidRDefault="007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F219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D1A9E"/>
    <w:multiLevelType w:val="hybridMultilevel"/>
    <w:tmpl w:val="833406AC"/>
    <w:lvl w:ilvl="0" w:tplc="F68AC378">
      <w:start w:val="2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C5FF8"/>
    <w:multiLevelType w:val="hybridMultilevel"/>
    <w:tmpl w:val="CBC27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421EB"/>
    <w:multiLevelType w:val="hybridMultilevel"/>
    <w:tmpl w:val="A6AA46EE"/>
    <w:lvl w:ilvl="0" w:tplc="FF84F94E">
      <w:start w:val="7"/>
      <w:numFmt w:val="ideographLegalTraditional"/>
      <w:lvlText w:val="%1、"/>
      <w:lvlJc w:val="left"/>
      <w:pPr>
        <w:ind w:left="50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301D2"/>
    <w:multiLevelType w:val="hybridMultilevel"/>
    <w:tmpl w:val="6786D976"/>
    <w:lvl w:ilvl="0" w:tplc="0F1269D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B2423C2"/>
    <w:multiLevelType w:val="hybridMultilevel"/>
    <w:tmpl w:val="1296694A"/>
    <w:lvl w:ilvl="0" w:tplc="888CEC20">
      <w:start w:val="1"/>
      <w:numFmt w:val="taiwaneseCountingThousand"/>
      <w:lvlText w:val="%1、"/>
      <w:lvlJc w:val="left"/>
      <w:pPr>
        <w:ind w:left="405" w:hanging="40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CC540D"/>
    <w:multiLevelType w:val="hybridMultilevel"/>
    <w:tmpl w:val="50564AF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EE103BD"/>
    <w:multiLevelType w:val="hybridMultilevel"/>
    <w:tmpl w:val="26D04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113461"/>
    <w:multiLevelType w:val="multilevel"/>
    <w:tmpl w:val="4496C2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DE64F0"/>
    <w:multiLevelType w:val="hybridMultilevel"/>
    <w:tmpl w:val="BCBAC692"/>
    <w:lvl w:ilvl="0" w:tplc="6D68A0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F05B9E"/>
    <w:multiLevelType w:val="hybridMultilevel"/>
    <w:tmpl w:val="EFA06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C52B55"/>
    <w:multiLevelType w:val="hybridMultilevel"/>
    <w:tmpl w:val="CBC27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5C5BF2"/>
    <w:multiLevelType w:val="hybridMultilevel"/>
    <w:tmpl w:val="4FC2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EB52C7"/>
    <w:multiLevelType w:val="hybridMultilevel"/>
    <w:tmpl w:val="0B2A9CCC"/>
    <w:lvl w:ilvl="0" w:tplc="C38A2F9E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6"/>
  </w:num>
  <w:num w:numId="5">
    <w:abstractNumId w:val="21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9"/>
  </w:num>
  <w:num w:numId="13">
    <w:abstractNumId w:val="10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50"/>
    <w:rsid w:val="000165FC"/>
    <w:rsid w:val="00017C2C"/>
    <w:rsid w:val="00020D4A"/>
    <w:rsid w:val="00053339"/>
    <w:rsid w:val="000540BE"/>
    <w:rsid w:val="00061BB6"/>
    <w:rsid w:val="0009312B"/>
    <w:rsid w:val="000A3DA8"/>
    <w:rsid w:val="000B1644"/>
    <w:rsid w:val="000B49B8"/>
    <w:rsid w:val="000B6D9A"/>
    <w:rsid w:val="000C329A"/>
    <w:rsid w:val="000C65D0"/>
    <w:rsid w:val="000D123F"/>
    <w:rsid w:val="000E0453"/>
    <w:rsid w:val="000E240E"/>
    <w:rsid w:val="000E3D36"/>
    <w:rsid w:val="000F4024"/>
    <w:rsid w:val="000F54F6"/>
    <w:rsid w:val="000F5B1E"/>
    <w:rsid w:val="00106DA1"/>
    <w:rsid w:val="00112A50"/>
    <w:rsid w:val="001210F0"/>
    <w:rsid w:val="00137378"/>
    <w:rsid w:val="001430CB"/>
    <w:rsid w:val="00151F0D"/>
    <w:rsid w:val="00155836"/>
    <w:rsid w:val="00163EF8"/>
    <w:rsid w:val="00164BD5"/>
    <w:rsid w:val="00173FD2"/>
    <w:rsid w:val="00182E8C"/>
    <w:rsid w:val="001837F7"/>
    <w:rsid w:val="00195291"/>
    <w:rsid w:val="001A476F"/>
    <w:rsid w:val="001B484B"/>
    <w:rsid w:val="001C388B"/>
    <w:rsid w:val="001D4FEE"/>
    <w:rsid w:val="001D6867"/>
    <w:rsid w:val="001D704F"/>
    <w:rsid w:val="001E6B5B"/>
    <w:rsid w:val="001E6DD6"/>
    <w:rsid w:val="001F4CEF"/>
    <w:rsid w:val="00206A04"/>
    <w:rsid w:val="00212995"/>
    <w:rsid w:val="00222AF6"/>
    <w:rsid w:val="00225E80"/>
    <w:rsid w:val="0024337B"/>
    <w:rsid w:val="002443F4"/>
    <w:rsid w:val="00245EE9"/>
    <w:rsid w:val="0024627F"/>
    <w:rsid w:val="00252F91"/>
    <w:rsid w:val="00276D88"/>
    <w:rsid w:val="002A788F"/>
    <w:rsid w:val="002C21B0"/>
    <w:rsid w:val="002D4592"/>
    <w:rsid w:val="002F357A"/>
    <w:rsid w:val="00300D10"/>
    <w:rsid w:val="003019AA"/>
    <w:rsid w:val="00306AA7"/>
    <w:rsid w:val="00307B4B"/>
    <w:rsid w:val="00332083"/>
    <w:rsid w:val="00333328"/>
    <w:rsid w:val="00363C4E"/>
    <w:rsid w:val="003654A6"/>
    <w:rsid w:val="0037069D"/>
    <w:rsid w:val="003712D6"/>
    <w:rsid w:val="00394629"/>
    <w:rsid w:val="003A1405"/>
    <w:rsid w:val="003A2887"/>
    <w:rsid w:val="003B55BE"/>
    <w:rsid w:val="003B66A3"/>
    <w:rsid w:val="003C3DA7"/>
    <w:rsid w:val="003C708B"/>
    <w:rsid w:val="003D680D"/>
    <w:rsid w:val="0042117D"/>
    <w:rsid w:val="00424374"/>
    <w:rsid w:val="00442783"/>
    <w:rsid w:val="0045077A"/>
    <w:rsid w:val="00451298"/>
    <w:rsid w:val="00455D21"/>
    <w:rsid w:val="0046678E"/>
    <w:rsid w:val="004757C9"/>
    <w:rsid w:val="00486214"/>
    <w:rsid w:val="004A3EB4"/>
    <w:rsid w:val="004A4CC3"/>
    <w:rsid w:val="004B24C9"/>
    <w:rsid w:val="004C602E"/>
    <w:rsid w:val="004E7E1F"/>
    <w:rsid w:val="004F5110"/>
    <w:rsid w:val="005243CD"/>
    <w:rsid w:val="005429F5"/>
    <w:rsid w:val="005443ED"/>
    <w:rsid w:val="00560A85"/>
    <w:rsid w:val="00576E6F"/>
    <w:rsid w:val="00580A70"/>
    <w:rsid w:val="00580E6B"/>
    <w:rsid w:val="005975E7"/>
    <w:rsid w:val="00597816"/>
    <w:rsid w:val="005A48F6"/>
    <w:rsid w:val="005D1143"/>
    <w:rsid w:val="005E15EF"/>
    <w:rsid w:val="005E2F2B"/>
    <w:rsid w:val="005E607F"/>
    <w:rsid w:val="00601B8D"/>
    <w:rsid w:val="00615674"/>
    <w:rsid w:val="00617307"/>
    <w:rsid w:val="0063777A"/>
    <w:rsid w:val="00655A2B"/>
    <w:rsid w:val="00667E06"/>
    <w:rsid w:val="006863BE"/>
    <w:rsid w:val="00690B55"/>
    <w:rsid w:val="00692B50"/>
    <w:rsid w:val="006962EB"/>
    <w:rsid w:val="006A7587"/>
    <w:rsid w:val="006D59C4"/>
    <w:rsid w:val="006D7F8F"/>
    <w:rsid w:val="006E7313"/>
    <w:rsid w:val="007048F2"/>
    <w:rsid w:val="00711D0B"/>
    <w:rsid w:val="00725628"/>
    <w:rsid w:val="007258A1"/>
    <w:rsid w:val="007353C2"/>
    <w:rsid w:val="00741F63"/>
    <w:rsid w:val="00743A00"/>
    <w:rsid w:val="00745A3B"/>
    <w:rsid w:val="00750085"/>
    <w:rsid w:val="00760BC7"/>
    <w:rsid w:val="00765B8E"/>
    <w:rsid w:val="007A78C0"/>
    <w:rsid w:val="007C1347"/>
    <w:rsid w:val="007D040D"/>
    <w:rsid w:val="007E4A5D"/>
    <w:rsid w:val="0080079F"/>
    <w:rsid w:val="008032C7"/>
    <w:rsid w:val="00811DC8"/>
    <w:rsid w:val="00827D73"/>
    <w:rsid w:val="00864F0C"/>
    <w:rsid w:val="008978F8"/>
    <w:rsid w:val="008C15A2"/>
    <w:rsid w:val="008C1D28"/>
    <w:rsid w:val="008D5A17"/>
    <w:rsid w:val="008E4010"/>
    <w:rsid w:val="008F53A6"/>
    <w:rsid w:val="00922CD1"/>
    <w:rsid w:val="0092502F"/>
    <w:rsid w:val="0093750E"/>
    <w:rsid w:val="0094503E"/>
    <w:rsid w:val="00945450"/>
    <w:rsid w:val="00954B03"/>
    <w:rsid w:val="00956070"/>
    <w:rsid w:val="009722C9"/>
    <w:rsid w:val="009920C8"/>
    <w:rsid w:val="009B1103"/>
    <w:rsid w:val="009D3FAD"/>
    <w:rsid w:val="009E0FE5"/>
    <w:rsid w:val="009F2C7D"/>
    <w:rsid w:val="00A00A07"/>
    <w:rsid w:val="00A049CD"/>
    <w:rsid w:val="00A10BF7"/>
    <w:rsid w:val="00A33957"/>
    <w:rsid w:val="00A41EBD"/>
    <w:rsid w:val="00A53131"/>
    <w:rsid w:val="00A5436C"/>
    <w:rsid w:val="00A65196"/>
    <w:rsid w:val="00A91415"/>
    <w:rsid w:val="00A948B3"/>
    <w:rsid w:val="00AA2418"/>
    <w:rsid w:val="00AB05BC"/>
    <w:rsid w:val="00AC427E"/>
    <w:rsid w:val="00AD6260"/>
    <w:rsid w:val="00AD7841"/>
    <w:rsid w:val="00AE3F67"/>
    <w:rsid w:val="00AF4553"/>
    <w:rsid w:val="00AF6468"/>
    <w:rsid w:val="00AF7CE6"/>
    <w:rsid w:val="00B03470"/>
    <w:rsid w:val="00B153BF"/>
    <w:rsid w:val="00B2108B"/>
    <w:rsid w:val="00B27CF8"/>
    <w:rsid w:val="00B33120"/>
    <w:rsid w:val="00B37C8F"/>
    <w:rsid w:val="00B41545"/>
    <w:rsid w:val="00B4171E"/>
    <w:rsid w:val="00B76A4B"/>
    <w:rsid w:val="00B9561B"/>
    <w:rsid w:val="00BA797F"/>
    <w:rsid w:val="00BB128B"/>
    <w:rsid w:val="00BD71DF"/>
    <w:rsid w:val="00BE7DA8"/>
    <w:rsid w:val="00BF2D18"/>
    <w:rsid w:val="00BF532F"/>
    <w:rsid w:val="00C13726"/>
    <w:rsid w:val="00C225F6"/>
    <w:rsid w:val="00C3209A"/>
    <w:rsid w:val="00C32FEF"/>
    <w:rsid w:val="00C5258A"/>
    <w:rsid w:val="00C702CB"/>
    <w:rsid w:val="00C70525"/>
    <w:rsid w:val="00C7239A"/>
    <w:rsid w:val="00C7299F"/>
    <w:rsid w:val="00C769A6"/>
    <w:rsid w:val="00C847F1"/>
    <w:rsid w:val="00C91F4C"/>
    <w:rsid w:val="00CB5AB7"/>
    <w:rsid w:val="00CD1F4B"/>
    <w:rsid w:val="00CE2FFB"/>
    <w:rsid w:val="00CE4E1D"/>
    <w:rsid w:val="00CF6D93"/>
    <w:rsid w:val="00D0293B"/>
    <w:rsid w:val="00D053F4"/>
    <w:rsid w:val="00D119F0"/>
    <w:rsid w:val="00D14F15"/>
    <w:rsid w:val="00D16EE1"/>
    <w:rsid w:val="00D21616"/>
    <w:rsid w:val="00D36210"/>
    <w:rsid w:val="00D36795"/>
    <w:rsid w:val="00D53E01"/>
    <w:rsid w:val="00D57CFB"/>
    <w:rsid w:val="00D629C6"/>
    <w:rsid w:val="00D77D6E"/>
    <w:rsid w:val="00D90524"/>
    <w:rsid w:val="00D93316"/>
    <w:rsid w:val="00DC7E8D"/>
    <w:rsid w:val="00DD0BE6"/>
    <w:rsid w:val="00DD2C67"/>
    <w:rsid w:val="00E01F16"/>
    <w:rsid w:val="00E16D81"/>
    <w:rsid w:val="00E1731C"/>
    <w:rsid w:val="00E25D6E"/>
    <w:rsid w:val="00E36756"/>
    <w:rsid w:val="00E46D0C"/>
    <w:rsid w:val="00E73A28"/>
    <w:rsid w:val="00E7676F"/>
    <w:rsid w:val="00E86840"/>
    <w:rsid w:val="00E86BD3"/>
    <w:rsid w:val="00E9093B"/>
    <w:rsid w:val="00EA5353"/>
    <w:rsid w:val="00EB7E2F"/>
    <w:rsid w:val="00EE56B4"/>
    <w:rsid w:val="00F002F3"/>
    <w:rsid w:val="00F14500"/>
    <w:rsid w:val="00F301C7"/>
    <w:rsid w:val="00F355C3"/>
    <w:rsid w:val="00F40DFB"/>
    <w:rsid w:val="00F46FB4"/>
    <w:rsid w:val="00F5389A"/>
    <w:rsid w:val="00F65EB6"/>
    <w:rsid w:val="00F72FFA"/>
    <w:rsid w:val="00F7731E"/>
    <w:rsid w:val="00FB4D0E"/>
    <w:rsid w:val="00FC37CD"/>
    <w:rsid w:val="00FE634E"/>
    <w:rsid w:val="00FF08D5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8299F"/>
  <w15:chartTrackingRefBased/>
  <w15:docId w15:val="{DF687828-EC05-4ABB-97E3-BAA1162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92B50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0"/>
    <w:next w:val="a0"/>
    <w:link w:val="50"/>
    <w:qFormat/>
    <w:rsid w:val="00692B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link w:val="5"/>
    <w:rsid w:val="00692B50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-11">
    <w:name w:val="彩色清單 - 輔色 11"/>
    <w:basedOn w:val="a0"/>
    <w:link w:val="-1"/>
    <w:qFormat/>
    <w:rsid w:val="00692B50"/>
    <w:pPr>
      <w:ind w:leftChars="200" w:left="480"/>
    </w:pPr>
  </w:style>
  <w:style w:type="character" w:customStyle="1" w:styleId="-1">
    <w:name w:val="彩色清單 - 輔色 1 字元"/>
    <w:link w:val="-11"/>
    <w:rsid w:val="00692B5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4">
    <w:name w:val="footer"/>
    <w:aliases w:val=" 字元 字元,字元 字元"/>
    <w:basedOn w:val="a0"/>
    <w:link w:val="a5"/>
    <w:unhideWhenUsed/>
    <w:rsid w:val="0069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 字元 字元 字元,字元 字元 字元"/>
    <w:link w:val="a4"/>
    <w:qFormat/>
    <w:rsid w:val="00692B50"/>
    <w:rPr>
      <w:rFonts w:ascii="Calibri" w:eastAsia="新細明體" w:hAnsi="Calibri"/>
      <w:kern w:val="2"/>
      <w:lang w:val="en-US" w:eastAsia="zh-TW" w:bidi="ar-SA"/>
    </w:rPr>
  </w:style>
  <w:style w:type="paragraph" w:customStyle="1" w:styleId="TableParagraph">
    <w:name w:val="Table Paragraph"/>
    <w:basedOn w:val="a0"/>
    <w:uiPriority w:val="99"/>
    <w:qFormat/>
    <w:rsid w:val="00692B50"/>
    <w:rPr>
      <w:kern w:val="0"/>
      <w:sz w:val="22"/>
      <w:lang w:eastAsia="en-US"/>
    </w:rPr>
  </w:style>
  <w:style w:type="paragraph" w:styleId="a6">
    <w:name w:val="Body Text"/>
    <w:basedOn w:val="a0"/>
    <w:link w:val="a7"/>
    <w:qFormat/>
    <w:rsid w:val="00692B50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7">
    <w:name w:val="本文 字元"/>
    <w:link w:val="a6"/>
    <w:qFormat/>
    <w:rsid w:val="00692B50"/>
    <w:rPr>
      <w:rFonts w:ascii="標楷體" w:eastAsia="標楷體" w:hAnsi="標楷體"/>
      <w:sz w:val="24"/>
      <w:szCs w:val="24"/>
      <w:lang w:val="en-US" w:eastAsia="en-US" w:bidi="ar-SA"/>
    </w:rPr>
  </w:style>
  <w:style w:type="paragraph" w:customStyle="1" w:styleId="Default">
    <w:name w:val="Default"/>
    <w:qFormat/>
    <w:rsid w:val="00692B50"/>
    <w:pPr>
      <w:widowControl w:val="0"/>
      <w:autoSpaceDE w:val="0"/>
      <w:autoSpaceDN w:val="0"/>
      <w:adjustRightInd w:val="0"/>
    </w:pPr>
    <w:rPr>
      <w:rFonts w:ascii="標楷體..." w:eastAsia="標楷體..." w:hAnsi="Calibri" w:cs="標楷體..."/>
      <w:color w:val="000000"/>
      <w:sz w:val="24"/>
      <w:szCs w:val="24"/>
    </w:rPr>
  </w:style>
  <w:style w:type="table" w:styleId="a8">
    <w:name w:val="Table Grid"/>
    <w:basedOn w:val="a2"/>
    <w:uiPriority w:val="59"/>
    <w:rsid w:val="00AF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FB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B4D0E"/>
    <w:rPr>
      <w:rFonts w:ascii="Calibri" w:hAnsi="Calibri"/>
      <w:kern w:val="2"/>
    </w:rPr>
  </w:style>
  <w:style w:type="paragraph" w:styleId="ab">
    <w:name w:val="Balloon Text"/>
    <w:basedOn w:val="a0"/>
    <w:link w:val="ac"/>
    <w:rsid w:val="0042117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2117D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3A1405"/>
    <w:pPr>
      <w:numPr>
        <w:numId w:val="9"/>
      </w:numPr>
      <w:contextualSpacing/>
    </w:pPr>
  </w:style>
  <w:style w:type="paragraph" w:customStyle="1" w:styleId="ad">
    <w:name w:val="主標"/>
    <w:basedOn w:val="a0"/>
    <w:link w:val="ae"/>
    <w:qFormat/>
    <w:rsid w:val="000E3D36"/>
    <w:pPr>
      <w:widowControl/>
      <w:spacing w:beforeLines="25" w:before="25"/>
      <w:outlineLvl w:val="0"/>
    </w:pPr>
    <w:rPr>
      <w:rFonts w:ascii="標楷體" w:eastAsia="標楷體" w:hAnsi="標楷體"/>
      <w:sz w:val="28"/>
      <w:szCs w:val="24"/>
    </w:rPr>
  </w:style>
  <w:style w:type="character" w:customStyle="1" w:styleId="ae">
    <w:name w:val="主標 字元"/>
    <w:link w:val="ad"/>
    <w:rsid w:val="000E3D36"/>
    <w:rPr>
      <w:rFonts w:ascii="標楷體" w:eastAsia="標楷體" w:hAnsi="標楷體"/>
      <w:kern w:val="2"/>
      <w:sz w:val="28"/>
      <w:szCs w:val="24"/>
    </w:rPr>
  </w:style>
  <w:style w:type="paragraph" w:styleId="af">
    <w:name w:val="List Paragraph"/>
    <w:basedOn w:val="a0"/>
    <w:link w:val="af0"/>
    <w:uiPriority w:val="34"/>
    <w:qFormat/>
    <w:rsid w:val="001E6DD6"/>
    <w:pPr>
      <w:ind w:leftChars="200" w:left="480"/>
    </w:pPr>
    <w:rPr>
      <w:rFonts w:ascii="Times New Roman" w:hAnsi="Times New Roman"/>
      <w:szCs w:val="24"/>
    </w:rPr>
  </w:style>
  <w:style w:type="paragraph" w:customStyle="1" w:styleId="af1">
    <w:name w:val="((一)兩行"/>
    <w:basedOn w:val="a0"/>
    <w:link w:val="af2"/>
    <w:uiPriority w:val="99"/>
    <w:rsid w:val="001E6DD6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f2">
    <w:name w:val="((一)兩行 字元"/>
    <w:link w:val="af1"/>
    <w:uiPriority w:val="99"/>
    <w:locked/>
    <w:rsid w:val="001E6DD6"/>
    <w:rPr>
      <w:rFonts w:eastAsia="標楷體"/>
      <w:kern w:val="2"/>
      <w:sz w:val="24"/>
      <w:szCs w:val="24"/>
    </w:rPr>
  </w:style>
  <w:style w:type="paragraph" w:customStyle="1" w:styleId="af3">
    <w:name w:val="次標"/>
    <w:basedOn w:val="a0"/>
    <w:link w:val="af4"/>
    <w:qFormat/>
    <w:rsid w:val="003C3DA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4">
    <w:name w:val="次標 字元"/>
    <w:link w:val="af3"/>
    <w:rsid w:val="003C3DA7"/>
    <w:rPr>
      <w:rFonts w:ascii="標楷體" w:eastAsia="標楷體" w:hAnsi="標楷體"/>
      <w:kern w:val="2"/>
      <w:sz w:val="26"/>
      <w:szCs w:val="28"/>
    </w:rPr>
  </w:style>
  <w:style w:type="paragraph" w:styleId="3">
    <w:name w:val="Body Text 3"/>
    <w:basedOn w:val="a0"/>
    <w:link w:val="30"/>
    <w:rsid w:val="006D59C4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6D59C4"/>
    <w:rPr>
      <w:rFonts w:ascii="Calibri" w:hAnsi="Calibri"/>
      <w:kern w:val="2"/>
      <w:sz w:val="16"/>
      <w:szCs w:val="16"/>
    </w:rPr>
  </w:style>
  <w:style w:type="character" w:customStyle="1" w:styleId="af0">
    <w:name w:val="清單段落 字元"/>
    <w:link w:val="af"/>
    <w:uiPriority w:val="34"/>
    <w:locked/>
    <w:rsid w:val="00306A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NONE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</dc:title>
  <dc:subject/>
  <dc:creator>cij</dc:creator>
  <cp:keywords/>
  <dc:description/>
  <cp:lastModifiedBy>Administrator</cp:lastModifiedBy>
  <cp:revision>4</cp:revision>
  <cp:lastPrinted>2018-12-03T05:42:00Z</cp:lastPrinted>
  <dcterms:created xsi:type="dcterms:W3CDTF">2024-05-08T10:02:00Z</dcterms:created>
  <dcterms:modified xsi:type="dcterms:W3CDTF">2024-05-08T10:04:00Z</dcterms:modified>
</cp:coreProperties>
</file>